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548908DD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D62BC">
              <w:rPr>
                <w:rFonts w:eastAsia="Calibri"/>
                <w:szCs w:val="28"/>
                <w:lang w:eastAsia="en-US"/>
              </w:rPr>
              <w:t>6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341F978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</w:t>
            </w:r>
            <w:r w:rsidR="00F6189E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F6189E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000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D1455EE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</w:t>
      </w:r>
      <w:r w:rsidR="000D3FAE">
        <w:rPr>
          <w:b/>
          <w:szCs w:val="28"/>
          <w:lang w:eastAsia="ar-SA"/>
        </w:rPr>
        <w:t>02</w:t>
      </w:r>
      <w:r w:rsidR="00442F5D">
        <w:rPr>
          <w:b/>
          <w:szCs w:val="28"/>
          <w:lang w:eastAsia="ar-SA"/>
        </w:rPr>
        <w:t>6</w:t>
      </w:r>
      <w:r w:rsidR="000D3FAE">
        <w:rPr>
          <w:b/>
          <w:szCs w:val="28"/>
          <w:lang w:eastAsia="ar-SA"/>
        </w:rPr>
        <w:t>-202</w:t>
      </w:r>
      <w:r w:rsidR="00442F5D">
        <w:rPr>
          <w:b/>
          <w:szCs w:val="28"/>
          <w:lang w:eastAsia="ar-SA"/>
        </w:rPr>
        <w:t>7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567"/>
        <w:gridCol w:w="567"/>
        <w:gridCol w:w="1417"/>
        <w:gridCol w:w="709"/>
        <w:gridCol w:w="1134"/>
        <w:gridCol w:w="1134"/>
      </w:tblGrid>
      <w:tr w:rsidR="00717E64" w:rsidRPr="000A04C4" w14:paraId="6E3DD8C1" w14:textId="77777777" w:rsidTr="000A04C4">
        <w:trPr>
          <w:trHeight w:val="2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6F0" w14:textId="1EC7F909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6</w:t>
            </w:r>
          </w:p>
          <w:p w14:paraId="31F2BC0B" w14:textId="2BF139EF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796C" w14:textId="1C9AEEC4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7</w:t>
            </w:r>
          </w:p>
          <w:p w14:paraId="030BCE9E" w14:textId="6048594B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</w:t>
            </w:r>
          </w:p>
          <w:p w14:paraId="5B913F7F" w14:textId="6E3262CE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тыс. руб.</w:t>
            </w:r>
          </w:p>
        </w:tc>
      </w:tr>
      <w:tr w:rsidR="000A04C4" w:rsidRPr="000A04C4" w14:paraId="28703C2D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01B95A6B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D8" w14:textId="7627B63E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828" w14:textId="44636750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19 794,7</w:t>
            </w:r>
          </w:p>
        </w:tc>
      </w:tr>
      <w:tr w:rsidR="00A5391E" w:rsidRPr="000A04C4" w14:paraId="31E5C293" w14:textId="77777777" w:rsidTr="000A04C4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0EC5910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5C8" w14:textId="56B36553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3B42F72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A5391E" w:rsidRPr="000A04C4" w14:paraId="5253898D" w14:textId="77777777" w:rsidTr="000A04C4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146655D5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945" w14:textId="13111A8B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2340BE2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0A04C4" w:rsidRPr="000A04C4" w14:paraId="6B0CE5C3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16CB3C68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628" w14:textId="3BBA462B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</w:t>
            </w:r>
            <w:r w:rsidR="001430C3">
              <w:rPr>
                <w:sz w:val="24"/>
              </w:rPr>
              <w:t>71</w:t>
            </w:r>
            <w:r>
              <w:rPr>
                <w:sz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86C723A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5391E" w:rsidRPr="000A04C4" w14:paraId="6414754D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5B0EA249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DD" w14:textId="2A1099E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3438D3F4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7FF54351" w14:textId="77777777" w:rsidTr="00A5391E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289803A4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0D9" w14:textId="64F2D1A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D76" w14:textId="0327F9F5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154F50A6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BD99586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346" w14:textId="347136A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434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E4D" w14:textId="5262B20A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95D" w14:textId="2FACD5F7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0A04C4" w:rsidRPr="000A04C4" w14:paraId="29FDB61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49CB7EB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77" w14:textId="5EB51B40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69D7BE73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</w:tr>
      <w:tr w:rsidR="000A04C4" w:rsidRPr="000A04C4" w14:paraId="04C3FA0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47CD031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288" w14:textId="78D69543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4231D0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2702829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4231D0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0A04C4" w:rsidRPr="000A04C4" w14:paraId="1846B1EC" w14:textId="77777777" w:rsidTr="000A04C4">
        <w:trPr>
          <w:trHeight w:val="1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9199555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32C" w14:textId="2B5497FE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BAF5D20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0A04C4" w:rsidRPr="000A04C4" w14:paraId="4D28820E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680A635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6F1" w14:textId="58EC409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BE26B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0A04C4" w:rsidRPr="000A04C4" w14:paraId="42FB3EF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B42" w14:textId="3E24AC11" w:rsidR="000A04C4" w:rsidRPr="000A04C4" w:rsidRDefault="000A04C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0C3F" w14:textId="2DE4176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3962C4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1C9B0F9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678B47E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993" w14:textId="3190A8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69E8D1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6447DF9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306D7F2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62" w14:textId="099F63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340E3255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77BD5D8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3A20D4E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D60" w14:textId="3AF95F5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0073C52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50B81BE4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6B691F4A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3C0" w14:textId="569DD1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395AE7F1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305A6A7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14068506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6F1" w14:textId="5705D8FB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69C827F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0D3BAD45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3A91846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08E" w14:textId="2CC3ED1E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713882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5BCCD47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29C3CBFC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6E12AD4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193" w14:textId="21A4D0B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7338EE0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252748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472BAEF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DFD" w14:textId="174BDE9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CA4D33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D0A8E5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7DC5ED7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B97" w14:textId="0365AF0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6E782F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A5391E" w:rsidRPr="000A04C4" w14:paraId="19D3A9A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71C308D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05CE1C1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35" w14:textId="5501B4F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6210E9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CA1C68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6210E9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</w:tr>
      <w:tr w:rsidR="00A5391E" w:rsidRPr="000A04C4" w14:paraId="2DA2CE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70E8E27E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CF6" w14:textId="40C10EA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4F64278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15BFC13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0CD0670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E10" w14:textId="5B92D49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5D5410C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FD08DE" w:rsidRPr="000A04C4" w14:paraId="3FC325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12D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E41" w14:textId="0C724B16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A475" w14:textId="17B7504E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C56" w14:textId="6E90747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BE13" w14:textId="36D1A31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A688" w14:textId="2369C44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21F" w14:textId="7777777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C9F" w14:textId="2B9BB05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60A" w14:textId="26ECC3F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FD08DE" w:rsidRPr="000A04C4" w14:paraId="70325A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FA1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E4C" w14:textId="0EC987BA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85B" w14:textId="646896ED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798" w14:textId="1B72F05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D158" w14:textId="237A34AF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6D6" w14:textId="2243EE93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1F9" w14:textId="23243E7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C52" w14:textId="407C420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79E" w14:textId="1186B26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5391E" w:rsidRPr="000A04C4" w14:paraId="05A0757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33EBDE1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4DB" w14:textId="5890452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210E9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0A9137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210E9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</w:tr>
      <w:tr w:rsidR="00A5391E" w:rsidRPr="000A04C4" w14:paraId="2848CD1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1CF46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4A3" w14:textId="5453028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4E9638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210E9" w:rsidRPr="000A04C4" w14:paraId="7770CC8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6FB4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73B" w14:textId="4ECCC846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F7B98">
              <w:rPr>
                <w:sz w:val="24"/>
              </w:rPr>
              <w:t>Иные бюджетные ассигнования</w:t>
            </w:r>
            <w:r w:rsidRPr="00AF7B98">
              <w:rPr>
                <w:sz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6299" w14:textId="212BFF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AF7B98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490" w14:textId="3003CA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6141" w14:textId="1C843A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C565" w14:textId="17B8A1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71CF" w14:textId="211B33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BEF" w14:textId="2BA60B23" w:rsidR="006210E9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01E" w14:textId="46FCB534" w:rsidR="006210E9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6210E9" w:rsidRPr="000A04C4" w14:paraId="353D06EF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1535CBFB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C0D" w14:textId="6A2E20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EF6D" w14:textId="710281A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356F1B14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480990D3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B8C" w14:textId="00BDA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89A" w14:textId="289F03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54BBE6D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2C11D4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1A6" w14:textId="4EAB00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1640E0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1D8A5BF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4E9A3339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CC4" w14:textId="1B3834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47C8747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0F7306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39FF70F7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Муниципальное </w:t>
            </w:r>
            <w:proofErr w:type="gramStart"/>
            <w:r w:rsidRPr="00A5391E">
              <w:rPr>
                <w:sz w:val="24"/>
              </w:rPr>
              <w:t>программа  «</w:t>
            </w:r>
            <w:proofErr w:type="gramEnd"/>
            <w:r w:rsidRPr="00A5391E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019" w14:textId="3BB008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4DE485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07AC3FA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0F6D0CD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F85" w14:textId="72E5F2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3720D7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31E73F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73D6D20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495" w14:textId="50FE60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6C1851D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730C8E4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C8" w14:textId="71156CE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2CA4B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38916CB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0F2" w14:textId="0586C20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5D1D1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1E99BCC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91E" w14:textId="293B3A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9ED12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</w:tr>
      <w:tr w:rsidR="006210E9" w:rsidRPr="000A04C4" w14:paraId="3FC30B6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B8" w14:textId="04C23D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3B608C0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210E9" w:rsidRPr="000A04C4" w14:paraId="4A44588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3F0017B9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D85E" w14:textId="5E4C5EF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95EB06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6210E9" w:rsidRPr="000A04C4" w14:paraId="6ABC64C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49F" w14:textId="42363A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</w:t>
            </w:r>
            <w:r>
              <w:rPr>
                <w:sz w:val="24"/>
              </w:rPr>
              <w:t>8</w:t>
            </w:r>
            <w:r w:rsidRPr="000A04C4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7F1D0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</w:t>
            </w:r>
            <w:r>
              <w:rPr>
                <w:sz w:val="24"/>
              </w:rPr>
              <w:t>8</w:t>
            </w:r>
            <w:r w:rsidRPr="000A04C4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</w:tr>
      <w:tr w:rsidR="006210E9" w:rsidRPr="000A04C4" w14:paraId="73399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635C" w14:textId="753176E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2D2B332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5C192AA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B89" w14:textId="4A0CA5A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335F6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11AE6A4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Муниципальная программа «Комплексные мероприятия по обеспечению первичных мер пожарной безопасности на </w:t>
            </w:r>
            <w:r w:rsidRPr="000A04C4">
              <w:rPr>
                <w:sz w:val="24"/>
              </w:rPr>
              <w:lastRenderedPageBreak/>
              <w:t>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8A" w14:textId="7B152B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6BAE88F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487CB37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F9F8" w14:textId="37A673A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42FD128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7785486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82B5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1AC" w14:textId="22D6369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F082" w14:textId="7391259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9B7" w14:textId="1E5EAC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E0D" w14:textId="049D833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A2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E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F8" w14:textId="055ECA5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CC3" w14:textId="0DBEAF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36A67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D00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B7BE" w14:textId="506E081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B1" w14:textId="7F44EB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E" w14:textId="7D524E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A5E" w14:textId="5B0813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92C" w14:textId="6812B5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5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A13" w14:textId="5AA20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B86" w14:textId="34F2F3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7B5117B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D4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E815" w14:textId="494BFC6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82C" w14:textId="6C192FD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9B93" w14:textId="0FE8A43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F86" w14:textId="118B508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1D0" w14:textId="6AC7F4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66" w14:textId="4AF497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EB" w14:textId="7D9DC97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65E" w14:textId="2F843E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F85EBB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30BC27B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9" w14:textId="67D274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2236D4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5 770,8</w:t>
            </w:r>
          </w:p>
        </w:tc>
      </w:tr>
      <w:tr w:rsidR="006210E9" w:rsidRPr="000A04C4" w14:paraId="6EF6C6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0A04C4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0A04C4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C057" w14:textId="6E27CA5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4B0DC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5 615,8</w:t>
            </w:r>
          </w:p>
        </w:tc>
      </w:tr>
      <w:tr w:rsidR="006210E9" w:rsidRPr="000A04C4" w14:paraId="209BDD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268C" w14:textId="0BE575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55B309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7353AB9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DE9" w14:textId="2B41575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C2781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1F0ACF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86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BAB" w14:textId="5B04C12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71" w14:textId="5D9625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24A" w14:textId="7F12E3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788" w14:textId="228BB69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6C4" w14:textId="51740BB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86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BE4" w14:textId="1285817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AE8" w14:textId="26AE60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0EAC70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B2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20BD" w14:textId="67B5885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20A" w14:textId="4F37B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29B" w14:textId="4B81B2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949" w14:textId="3E39E71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91C" w14:textId="093B7B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481" w14:textId="060E53C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E95" w14:textId="4AF903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2C" w14:textId="100EC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6E08DC5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36AF" w14:textId="2598FC9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2BD2AD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379C578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D9" w14:textId="692C96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08AAA3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4B88EA4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D91" w14:textId="01BC99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49569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79D814B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0A04C4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3841" w14:textId="39E074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7656D7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6F04CF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5AF9C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E" w14:textId="695AEDB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5CE11F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440F39C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4946A8F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6DBE57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487" w14:textId="578C3DD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ED0C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F249FE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2480A2BD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0A04C4">
              <w:rPr>
                <w:sz w:val="24"/>
                <w:lang w:val="en-US" w:eastAsia="ar-SA"/>
              </w:rPr>
              <w:t>Жили</w:t>
            </w:r>
            <w:proofErr w:type="spellEnd"/>
            <w:r w:rsidRPr="000A04C4">
              <w:rPr>
                <w:sz w:val="24"/>
                <w:lang w:eastAsia="ar-SA"/>
              </w:rPr>
              <w:t>щ</w:t>
            </w:r>
            <w:r w:rsidRPr="000A04C4">
              <w:rPr>
                <w:sz w:val="24"/>
                <w:lang w:val="en-US" w:eastAsia="ar-SA"/>
              </w:rPr>
              <w:t>н</w:t>
            </w:r>
            <w:r w:rsidRPr="000A04C4">
              <w:rPr>
                <w:sz w:val="24"/>
                <w:lang w:eastAsia="ar-SA"/>
              </w:rPr>
              <w:t xml:space="preserve">о- </w:t>
            </w:r>
            <w:proofErr w:type="spellStart"/>
            <w:r w:rsidRPr="000A04C4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0A04C4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0A04C4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EC2" w14:textId="3DA165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9F8E93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6210E9" w:rsidRPr="000A04C4" w14:paraId="389895E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D10" w14:textId="1FE527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66C3DC4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697C0F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48" w14:textId="2E8BC34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680721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781EDCD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C18" w14:textId="3A1D95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163EFB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17893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210E9" w:rsidRPr="000A04C4" w:rsidRDefault="006210E9" w:rsidP="006210E9">
            <w:pPr>
              <w:pStyle w:val="a4"/>
              <w:ind w:firstLine="0"/>
              <w:jc w:val="left"/>
              <w:rPr>
                <w:snapToGrid w:val="0"/>
                <w:sz w:val="24"/>
              </w:rPr>
            </w:pPr>
            <w:r w:rsidRPr="000A04C4"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95B" w14:textId="0BB6EB9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58F304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6210E9" w:rsidRPr="000A04C4" w14:paraId="3B0D7BD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0945F4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E2" w14:textId="4CC00C7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C3A5F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590C2CF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DCB" w14:textId="0CFEC9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60A554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62E8E83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164D" w14:textId="56AAD5C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FE1EC9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67704FD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Закупка товаров, работ и услуг для обеспечения </w:t>
            </w:r>
            <w:r w:rsidRPr="000A04C4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E0B" w14:textId="694B7F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B692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298E288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F0DE" w14:textId="346C9F5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2742155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60770C0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C2C" w14:textId="19B7B54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22DA3FF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3B306C7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5303DF54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4B5" w14:textId="6E2CB1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4E15373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6498FE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E1" w14:textId="40FC8B1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2A5F782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5930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593" w14:textId="6BF845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1021A47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388C73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B8F" w14:textId="2D275D6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019E74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7A22BD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0BC2E91E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3A" w14:textId="76DBCCF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2632C51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6446323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892" w14:textId="394F93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3E8B551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26E06F0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Дворцы и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130" w14:textId="5181315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5BB869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210E9" w:rsidRPr="000A04C4" w14:paraId="6FD0A27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A4A" w14:textId="3000A83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26FBF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3 456,5</w:t>
            </w:r>
          </w:p>
        </w:tc>
      </w:tr>
      <w:tr w:rsidR="006210E9" w:rsidRPr="000A04C4" w14:paraId="284157E7" w14:textId="77777777" w:rsidTr="000A04C4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051" w14:textId="18D623C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5963BCF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54E2F60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153" w14:textId="54BE2D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338DDEA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1E6D1AA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201A0033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499" w14:textId="6807599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775AD44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D2D06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714" w14:textId="37A97A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2D1EA1A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6D8A5E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 w:rsidRPr="000A04C4"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7AF" w14:textId="508272F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AAF70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7B073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E78" w14:textId="1CF4347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6C3FCA5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2401262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7A977C32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441" w14:textId="4ADE11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06BC3C7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8E9B7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3E3" w14:textId="28C2FDC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90101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C0A9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A1A" w14:textId="50C1EE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405895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4E96C6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FBE" w14:textId="6EF1EA8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35B47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072124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026" w14:textId="39B977F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72CC522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25547F3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24BB290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A753" w14:textId="1E271E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B7BBA6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60A4FE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0CF" w14:textId="1FFF80EF" w:rsidR="006210E9" w:rsidRPr="000F64DF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41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37499C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20EFE2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9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8BA" w14:textId="19CF213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575AB9">
              <w:rPr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7A1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1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223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B7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280D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3072" w14:textId="42B0186F" w:rsidR="006210E9" w:rsidRPr="00575AB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852" w14:textId="358CA192" w:rsidR="006210E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641E4AC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Начальник финансового отдела</w:t>
      </w:r>
    </w:p>
    <w:p w14:paraId="48EE4E7C" w14:textId="52417F52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администрации </w:t>
      </w:r>
      <w:r w:rsidR="0094038B">
        <w:rPr>
          <w:szCs w:val="28"/>
        </w:rPr>
        <w:t>Журавского</w:t>
      </w:r>
    </w:p>
    <w:p w14:paraId="7945C721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04F54643" w14:textId="0352D98B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 xml:space="preserve">Кореновского района                                         </w:t>
      </w:r>
      <w:r w:rsidR="0094038B">
        <w:rPr>
          <w:szCs w:val="28"/>
        </w:rPr>
        <w:t xml:space="preserve">    </w:t>
      </w:r>
      <w:r>
        <w:rPr>
          <w:szCs w:val="28"/>
        </w:rPr>
        <w:t xml:space="preserve">                                         </w:t>
      </w:r>
      <w:r w:rsidR="0094038B">
        <w:rPr>
          <w:szCs w:val="28"/>
        </w:rPr>
        <w:t xml:space="preserve">Ю.А. </w:t>
      </w:r>
      <w:proofErr w:type="spellStart"/>
      <w:r w:rsidR="0094038B">
        <w:rPr>
          <w:szCs w:val="28"/>
        </w:rPr>
        <w:t>Дацко</w:t>
      </w:r>
      <w:proofErr w:type="spellEnd"/>
    </w:p>
    <w:p w14:paraId="29A1DCAF" w14:textId="77777777" w:rsidR="00F45826" w:rsidRDefault="00F45826"/>
    <w:sectPr w:rsidR="00F45826" w:rsidSect="00C361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A04C4"/>
    <w:rsid w:val="000D3FAE"/>
    <w:rsid w:val="000F64DF"/>
    <w:rsid w:val="00131463"/>
    <w:rsid w:val="00140D84"/>
    <w:rsid w:val="001430C3"/>
    <w:rsid w:val="001A1EF3"/>
    <w:rsid w:val="00220AD9"/>
    <w:rsid w:val="002579BC"/>
    <w:rsid w:val="002D62BC"/>
    <w:rsid w:val="00340225"/>
    <w:rsid w:val="004231D0"/>
    <w:rsid w:val="00442F5D"/>
    <w:rsid w:val="004D3329"/>
    <w:rsid w:val="005515BC"/>
    <w:rsid w:val="00575AB9"/>
    <w:rsid w:val="00610068"/>
    <w:rsid w:val="006210E9"/>
    <w:rsid w:val="0066128B"/>
    <w:rsid w:val="00684FD5"/>
    <w:rsid w:val="006916E6"/>
    <w:rsid w:val="006F67E3"/>
    <w:rsid w:val="00717E64"/>
    <w:rsid w:val="007F77CE"/>
    <w:rsid w:val="008140CE"/>
    <w:rsid w:val="00826C2B"/>
    <w:rsid w:val="0086759A"/>
    <w:rsid w:val="00931984"/>
    <w:rsid w:val="0094038B"/>
    <w:rsid w:val="00990414"/>
    <w:rsid w:val="009B15A5"/>
    <w:rsid w:val="00A329DD"/>
    <w:rsid w:val="00A5391E"/>
    <w:rsid w:val="00A906CB"/>
    <w:rsid w:val="00BF1821"/>
    <w:rsid w:val="00C3610A"/>
    <w:rsid w:val="00C71A3A"/>
    <w:rsid w:val="00CD0CD6"/>
    <w:rsid w:val="00CF0E70"/>
    <w:rsid w:val="00D13BDC"/>
    <w:rsid w:val="00D60B55"/>
    <w:rsid w:val="00D671F4"/>
    <w:rsid w:val="00D97B6D"/>
    <w:rsid w:val="00E65BD0"/>
    <w:rsid w:val="00EF6842"/>
    <w:rsid w:val="00F15602"/>
    <w:rsid w:val="00F45826"/>
    <w:rsid w:val="00F6189E"/>
    <w:rsid w:val="00F7556E"/>
    <w:rsid w:val="00FA7396"/>
    <w:rsid w:val="00FB233D"/>
    <w:rsid w:val="00FD08DE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No Spacing"/>
    <w:uiPriority w:val="1"/>
    <w:qFormat/>
    <w:rsid w:val="000A04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3</cp:revision>
  <cp:lastPrinted>2024-11-20T02:20:00Z</cp:lastPrinted>
  <dcterms:created xsi:type="dcterms:W3CDTF">2024-12-12T12:07:00Z</dcterms:created>
  <dcterms:modified xsi:type="dcterms:W3CDTF">2024-12-12T12:22:00Z</dcterms:modified>
</cp:coreProperties>
</file>